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684D4C52" w14:textId="000F437A" w:rsidR="00500B2D" w:rsidRPr="001E0888" w:rsidRDefault="00500B2D" w:rsidP="00500B2D">
      <w:pPr>
        <w:pStyle w:val="Titel1"/>
      </w:pPr>
      <w:r w:rsidRPr="00500B2D">
        <w:t>Formulario de consentimiento</w:t>
      </w:r>
    </w:p>
    <w:p w14:paraId="7875D415" w14:textId="413155FB" w:rsidR="00500B2D" w:rsidRDefault="00500B2D" w:rsidP="00500B2D">
      <w:pPr>
        <w:rPr>
          <w:color w:val="6C954F"/>
          <w:lang w:val="en-US"/>
        </w:rPr>
      </w:pPr>
      <w:r w:rsidRPr="00500B2D">
        <w:rPr>
          <w:color w:val="6C954F"/>
          <w:lang w:val="en-US"/>
        </w:rPr>
        <w:t>Grabaciones de vídeo para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5D7E2087" w14:textId="0754EA9D" w:rsidR="00500B2D" w:rsidRDefault="00500B2D" w:rsidP="00500B2D">
      <w:r w:rsidRPr="00500B2D">
        <w:t>Al firmar este documento, entiendo que el</w:t>
      </w:r>
      <w:r>
        <w:t xml:space="preserve"> </w:t>
      </w:r>
      <w:r w:rsidRPr="00500B2D">
        <w:rPr>
          <w:color w:val="6C954F"/>
        </w:rPr>
        <w:t>Tipo de evento</w:t>
      </w:r>
      <w:r w:rsidRPr="00500B2D">
        <w:t xml:space="preserve"> en la </w:t>
      </w:r>
      <w:r w:rsidRPr="00500B2D">
        <w:rPr>
          <w:color w:val="6C954F"/>
        </w:rPr>
        <w:t>Fecha</w:t>
      </w:r>
      <w:r w:rsidRPr="00500B2D">
        <w:t xml:space="preserve"> en </w:t>
      </w:r>
      <w:r w:rsidRPr="00500B2D">
        <w:rPr>
          <w:color w:val="6C954F"/>
        </w:rPr>
        <w:t>lugar</w:t>
      </w:r>
    </w:p>
    <w:p w14:paraId="445C3913" w14:textId="77777777" w:rsidR="00500B2D" w:rsidRDefault="00500B2D" w:rsidP="00500B2D"/>
    <w:p w14:paraId="335DF742" w14:textId="15E611DC" w:rsidR="00500B2D" w:rsidRDefault="00500B2D" w:rsidP="00500B2D">
      <w:pPr>
        <w:rPr>
          <w:lang w:val="en-US"/>
        </w:rPr>
      </w:pPr>
      <w:r>
        <w:rPr>
          <w:lang w:val="en-US"/>
        </w:rPr>
        <w:t>F</w:t>
      </w:r>
      <w:r w:rsidRPr="00500B2D">
        <w:rPr>
          <w:lang w:val="en-US"/>
        </w:rPr>
        <w:t>orma parte del proyecto NEFERTITI: Creación de redes de granjas europeas para mejorar la fertilización cruzada y la asimilación de la innovación mediante la demostración.</w:t>
      </w:r>
    </w:p>
    <w:p w14:paraId="3647E6EF" w14:textId="7F7339A2" w:rsidR="00500B2D" w:rsidRDefault="00500B2D" w:rsidP="00500B2D">
      <w:pPr>
        <w:rPr>
          <w:lang w:val="en-US"/>
        </w:rPr>
      </w:pPr>
    </w:p>
    <w:p w14:paraId="6A8BF695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Entiendo que las interacciones entre los participantes del evento pueden ser observadas y captadas por vídeo y otros dispositivos de grabación digital.</w:t>
      </w:r>
    </w:p>
    <w:p w14:paraId="027701C1" w14:textId="167F9B7B" w:rsidR="00500B2D" w:rsidRDefault="00500B2D" w:rsidP="00500B2D">
      <w:pPr>
        <w:rPr>
          <w:lang w:val="en-US"/>
        </w:rPr>
      </w:pPr>
    </w:p>
    <w:p w14:paraId="00316BDB" w14:textId="27BAC33B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Entiendo que estas grabaciones pueden utilizarse con fines educativos, por ejemplo, para la elaboración de cursos o vídeos informativos de uso generalizado sobre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500B2D">
        <w:rPr>
          <w:rFonts w:ascii="Calibri" w:eastAsia="Times New Roman" w:hAnsi="Calibri" w:cs="Calibri"/>
          <w:color w:val="6C954F"/>
          <w:szCs w:val="22"/>
          <w:lang w:val="en-US" w:eastAsia="nl-NL"/>
        </w:rPr>
        <w:t>tema del evento</w:t>
      </w: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387C7FFF" w14:textId="030350EF" w:rsidR="00500B2D" w:rsidRDefault="00500B2D" w:rsidP="00500B2D">
      <w:pPr>
        <w:rPr>
          <w:lang w:val="en-US"/>
        </w:rPr>
      </w:pPr>
    </w:p>
    <w:p w14:paraId="492FF4F3" w14:textId="1ECC890A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Entiendo que estas grabaciones pueden ser analizadas por los investigadores involucrados en el proyecto NEFERTITI para entender los procesos de aprendizaje (entre </w:t>
      </w:r>
      <w:r w:rsidRPr="00500B2D">
        <w:rPr>
          <w:rFonts w:ascii="Calibri" w:eastAsia="Times New Roman" w:hAnsi="Calibri" w:cs="Calibri"/>
          <w:b/>
          <w:bCs/>
          <w:color w:val="000000"/>
          <w:szCs w:val="22"/>
          <w:lang w:val="en-US" w:eastAsia="nl-NL"/>
        </w:rPr>
        <w:t xml:space="preserve">pares </w:t>
      </w:r>
      <w:r w:rsidRPr="00500B2D">
        <w:rPr>
          <w:rFonts w:ascii="Calibri" w:eastAsia="Times New Roman" w:hAnsi="Calibri" w:cs="Calibri"/>
          <w:b/>
          <w:bCs/>
          <w:color w:val="0070C0"/>
          <w:szCs w:val="22"/>
          <w:lang w:val="en-US" w:eastAsia="nl-NL"/>
        </w:rPr>
        <w:t>(iguales)</w:t>
      </w: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) entre los participantes del evento y para aumentar el conocimiento sobre </w:t>
      </w:r>
      <w:r w:rsidRPr="00500B2D">
        <w:rPr>
          <w:rFonts w:ascii="Calibri" w:eastAsia="Times New Roman" w:hAnsi="Calibri" w:cs="Calibri"/>
          <w:color w:val="6C954F"/>
          <w:szCs w:val="22"/>
          <w:lang w:val="en-US" w:eastAsia="nl-NL"/>
        </w:rPr>
        <w:t>tema del evento</w:t>
      </w: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1447FEC" w14:textId="4FD4E2DF" w:rsidR="00500B2D" w:rsidRDefault="00500B2D" w:rsidP="00500B2D">
      <w:pPr>
        <w:rPr>
          <w:lang w:val="en-US"/>
        </w:rPr>
      </w:pPr>
    </w:p>
    <w:p w14:paraId="562456C6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Además, entiendo que estas grabaciones se compartirán con los socios del proyecto NEFERTITI y se almacenarán en un sharepoint protegido por contraseña. Entiendo que los nombres individuales no aparecerán en ningún informe o publicación resultante de este estudio. </w:t>
      </w:r>
    </w:p>
    <w:p w14:paraId="351061A0" w14:textId="4B21CD6F" w:rsidR="00500B2D" w:rsidRDefault="00500B2D" w:rsidP="00500B2D">
      <w:pPr>
        <w:rPr>
          <w:lang w:val="en-US"/>
        </w:rPr>
      </w:pPr>
    </w:p>
    <w:p w14:paraId="1A2C72B8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Autorizo el uso de dichos datos y grabaciones según lo descrito anteriormente sólo para los fines científicos y educativos especificados anteriormente. </w:t>
      </w:r>
    </w:p>
    <w:p w14:paraId="6AD2FD8E" w14:textId="3639B99D" w:rsidR="00500B2D" w:rsidRDefault="00500B2D" w:rsidP="00500B2D">
      <w:pPr>
        <w:rPr>
          <w:lang w:val="en-US"/>
        </w:rPr>
      </w:pPr>
    </w:p>
    <w:p w14:paraId="0856548F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Sé que durante este proyecto, soy libre de retirar mi consentimiento y rechazar las grabaciones en cualquier momento, y que no se producirá ninguna sanción ni perjuicio.</w:t>
      </w:r>
    </w:p>
    <w:p w14:paraId="5F927B6C" w14:textId="72F6A92B" w:rsidR="00500B2D" w:rsidRDefault="00500B2D" w:rsidP="00500B2D">
      <w:pPr>
        <w:rPr>
          <w:lang w:val="en-US"/>
        </w:rPr>
      </w:pPr>
    </w:p>
    <w:p w14:paraId="799C4ECE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Si está de acuerdo, deberá firmar una copia de este formulario de consentimiento. Gracias por considerar su participación en este estudio.</w:t>
      </w:r>
    </w:p>
    <w:p w14:paraId="7BC4D1CD" w14:textId="7C881C4F" w:rsidR="00500B2D" w:rsidRDefault="00500B2D" w:rsidP="00500B2D">
      <w:pPr>
        <w:rPr>
          <w:lang w:val="en-US"/>
        </w:rPr>
      </w:pPr>
    </w:p>
    <w:p w14:paraId="4688FE50" w14:textId="619BDA57" w:rsidR="00500B2D" w:rsidRPr="00500B2D" w:rsidRDefault="00500B2D" w:rsidP="00500B2D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>Si tiene más preguntas sobre este proyecto, diríjalas a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br/>
      </w:r>
      <w:r w:rsidRPr="00500B2D">
        <w:rPr>
          <w:rFonts w:ascii="Calibri" w:eastAsia="Times New Roman" w:hAnsi="Calibri" w:cs="Calibri"/>
          <w:color w:val="6C954F"/>
          <w:szCs w:val="22"/>
          <w:lang w:val="en-US" w:eastAsia="nl-NL"/>
        </w:rPr>
        <w:t>Nombre de la persona responsable - Dirección de correo electrónico de la persona responsable</w:t>
      </w:r>
      <w:r w:rsidRPr="00500B2D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</w:p>
    <w:p w14:paraId="57DE3D50" w14:textId="77777777" w:rsidR="00500B2D" w:rsidRPr="00500B2D" w:rsidRDefault="00500B2D" w:rsidP="001E0888">
      <w:pPr>
        <w:rPr>
          <w:color w:val="6C954F"/>
          <w:lang w:val="en-US"/>
        </w:rPr>
      </w:pPr>
    </w:p>
    <w:p w14:paraId="3D601F84" w14:textId="060803E2" w:rsidR="00100B6A" w:rsidRPr="00100B6A" w:rsidRDefault="00500B2D" w:rsidP="001E0888">
      <w:pPr>
        <w:rPr>
          <w:lang w:val="en-US"/>
        </w:rPr>
      </w:pPr>
      <w:r w:rsidRPr="00500B2D">
        <w:rPr>
          <w:lang w:val="en-US"/>
        </w:rPr>
        <w:t>Fecha</w:t>
      </w:r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5D1A707E" w14:textId="77777777" w:rsidR="00500B2D" w:rsidRPr="00500B2D" w:rsidRDefault="00500B2D" w:rsidP="00500B2D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500B2D">
        <w:rPr>
          <w:rFonts w:ascii="Calibri" w:eastAsia="Times New Roman" w:hAnsi="Calibri" w:cs="Calibri"/>
          <w:color w:val="000000"/>
          <w:szCs w:val="22"/>
          <w:lang w:eastAsia="nl-NL"/>
        </w:rPr>
        <w:t>Firma</w:t>
      </w: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5CCB" w14:textId="77777777" w:rsidR="00846740" w:rsidRDefault="00846740" w:rsidP="002E50C1">
      <w:r>
        <w:separator/>
      </w:r>
    </w:p>
    <w:p w14:paraId="5F7DC5BD" w14:textId="77777777" w:rsidR="00846740" w:rsidRDefault="00846740"/>
  </w:endnote>
  <w:endnote w:type="continuationSeparator" w:id="0">
    <w:p w14:paraId="6887FE3C" w14:textId="77777777" w:rsidR="00846740" w:rsidRDefault="00846740" w:rsidP="002E50C1">
      <w:r>
        <w:continuationSeparator/>
      </w:r>
    </w:p>
    <w:p w14:paraId="44312A39" w14:textId="77777777" w:rsidR="00846740" w:rsidRDefault="0084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29BD6C9A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703D4A">
      <w:rPr>
        <w:color w:val="6C954F"/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B4FF" w14:textId="77777777" w:rsidR="00846740" w:rsidRDefault="00846740" w:rsidP="002E50C1">
      <w:r>
        <w:separator/>
      </w:r>
    </w:p>
    <w:p w14:paraId="3D0663D8" w14:textId="77777777" w:rsidR="00846740" w:rsidRDefault="00846740"/>
  </w:footnote>
  <w:footnote w:type="continuationSeparator" w:id="0">
    <w:p w14:paraId="2BDA3EF0" w14:textId="77777777" w:rsidR="00846740" w:rsidRDefault="00846740" w:rsidP="002E50C1">
      <w:r>
        <w:continuationSeparator/>
      </w:r>
    </w:p>
    <w:p w14:paraId="6EAD44F7" w14:textId="77777777" w:rsidR="00846740" w:rsidRDefault="00846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18964">
    <w:abstractNumId w:val="0"/>
  </w:num>
  <w:num w:numId="2" w16cid:durableId="52672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00B2D"/>
    <w:rsid w:val="0053798D"/>
    <w:rsid w:val="00580D5C"/>
    <w:rsid w:val="00622AF2"/>
    <w:rsid w:val="006D3712"/>
    <w:rsid w:val="00703D4A"/>
    <w:rsid w:val="007A7D2C"/>
    <w:rsid w:val="00846740"/>
    <w:rsid w:val="00860FCE"/>
    <w:rsid w:val="00880F0C"/>
    <w:rsid w:val="008E3579"/>
    <w:rsid w:val="009516A9"/>
    <w:rsid w:val="009E0DD3"/>
    <w:rsid w:val="00AC44DC"/>
    <w:rsid w:val="00AF0F83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2022-07-07T13:54:00Z</dcterms:modified>
</cp:coreProperties>
</file>